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05B5" w14:textId="77777777" w:rsidR="0017689A" w:rsidRDefault="0017689A" w:rsidP="001768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PRIMARIA </w:t>
      </w:r>
    </w:p>
    <w:p w14:paraId="2037C3B4" w14:textId="77777777" w:rsidR="0017689A" w:rsidRDefault="0017689A" w:rsidP="001768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COMUNA RUSII-MUNTI, NR.120</w:t>
      </w:r>
    </w:p>
    <w:p w14:paraId="165B86CB" w14:textId="77777777" w:rsidR="0017689A" w:rsidRDefault="0017689A" w:rsidP="001768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JUD. MURES</w:t>
      </w:r>
    </w:p>
    <w:p w14:paraId="504EC847" w14:textId="77777777" w:rsidR="0017689A" w:rsidRDefault="0017689A" w:rsidP="001768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661DE9" w14:textId="77777777" w:rsidR="0017689A" w:rsidRDefault="0017689A" w:rsidP="001768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trike/>
          <w:sz w:val="24"/>
          <w:szCs w:val="24"/>
        </w:rPr>
      </w:pPr>
    </w:p>
    <w:p w14:paraId="5D9676D8" w14:textId="77777777" w:rsidR="00457365" w:rsidRPr="00B23A48" w:rsidRDefault="00205AE3" w:rsidP="00457365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CE SUNT COOKIE-URILE?</w:t>
      </w:r>
    </w:p>
    <w:p w14:paraId="705A1867" w14:textId="77777777" w:rsidR="00205AE3" w:rsidRPr="00B23A48" w:rsidRDefault="00205AE3" w:rsidP="00457365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23A48">
        <w:rPr>
          <w:rFonts w:ascii="Arial" w:eastAsia="Times New Roman" w:hAnsi="Arial" w:cs="Arial"/>
          <w:sz w:val="24"/>
          <w:szCs w:val="24"/>
        </w:rPr>
        <w:t>Un cookie este un mic fișier-text pe care un site îl salvează pe calculatorul sau dispozitivul dumneavoastră mobil atunci când vizitați site-ul. Cookie-urile sunt larg utilizate pentru a face site-urile funcționale sau pentru ca acestea să funcționeze mai eficient, precum și pentru a furniza informații deținătorilor site-ului.</w:t>
      </w:r>
    </w:p>
    <w:p w14:paraId="4B6722C0" w14:textId="77777777" w:rsidR="00205AE3" w:rsidRPr="00B23A48" w:rsidRDefault="00205AE3" w:rsidP="007C03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ACF8FD" w14:textId="77777777" w:rsidR="00205AE3" w:rsidRPr="00B23A48" w:rsidRDefault="00205AE3" w:rsidP="007C03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Cookie-urile sunt de asemenea utilizate pentru a înregistra dacă ați fost de acord (sau nu) cu utilizarea cookie-urilor pe acest site, pentru a nu vi se adresa aceeași întrebare de fiecare dată când vizitați site-ul.</w:t>
      </w:r>
    </w:p>
    <w:p w14:paraId="5CD8E88F" w14:textId="77777777" w:rsidR="00C06E0B" w:rsidRPr="00B23A48" w:rsidRDefault="00C06E0B" w:rsidP="00457365">
      <w:pPr>
        <w:shd w:val="clear" w:color="auto" w:fill="FFFFFF"/>
        <w:spacing w:after="165" w:line="240" w:lineRule="auto"/>
        <w:jc w:val="center"/>
      </w:pPr>
    </w:p>
    <w:p w14:paraId="085EB050" w14:textId="77777777" w:rsidR="00C06E0B" w:rsidRPr="00B23A48" w:rsidRDefault="00C06E0B" w:rsidP="00457365">
      <w:pPr>
        <w:shd w:val="clear" w:color="auto" w:fill="FFFFFF"/>
        <w:spacing w:after="165" w:line="240" w:lineRule="auto"/>
        <w:jc w:val="center"/>
      </w:pPr>
    </w:p>
    <w:p w14:paraId="339E91EE" w14:textId="77777777" w:rsidR="00F544D7" w:rsidRPr="00B23A48" w:rsidRDefault="00F544D7" w:rsidP="00457365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CE COOKIE</w:t>
      </w:r>
      <w:r w:rsidR="00AC5524" w:rsidRPr="00B23A48">
        <w:rPr>
          <w:rFonts w:ascii="Arial" w:eastAsia="Times New Roman" w:hAnsi="Arial" w:cs="Arial"/>
          <w:b/>
          <w:bCs/>
          <w:sz w:val="24"/>
          <w:szCs w:val="24"/>
        </w:rPr>
        <w:t>-uri</w:t>
      </w:r>
      <w:r w:rsidR="00214E1D" w:rsidRPr="00B23A48">
        <w:rPr>
          <w:rFonts w:ascii="Arial" w:eastAsia="Times New Roman" w:hAnsi="Arial" w:cs="Arial"/>
          <w:b/>
          <w:bCs/>
          <w:sz w:val="24"/>
          <w:szCs w:val="24"/>
        </w:rPr>
        <w:t xml:space="preserve"> UTILIZĂ</w:t>
      </w:r>
      <w:r w:rsidRPr="00B23A48">
        <w:rPr>
          <w:rFonts w:ascii="Arial" w:eastAsia="Times New Roman" w:hAnsi="Arial" w:cs="Arial"/>
          <w:b/>
          <w:bCs/>
          <w:sz w:val="24"/>
          <w:szCs w:val="24"/>
        </w:rPr>
        <w:t>M PE SITE ?</w:t>
      </w:r>
    </w:p>
    <w:p w14:paraId="65511905" w14:textId="77777777" w:rsidR="00C06E0B" w:rsidRPr="00B23A48" w:rsidRDefault="00C06E0B" w:rsidP="00457365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955"/>
      </w:tblGrid>
      <w:tr w:rsidR="00F544D7" w:rsidRPr="00B23A48" w14:paraId="25EAE17F" w14:textId="77777777" w:rsidTr="00060635">
        <w:tc>
          <w:tcPr>
            <w:tcW w:w="2518" w:type="dxa"/>
          </w:tcPr>
          <w:p w14:paraId="7339D28B" w14:textId="77777777" w:rsidR="00DC0B8D" w:rsidRPr="00B23A48" w:rsidRDefault="00DC0B8D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C4F16C2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DENUMIRE COOKIE</w:t>
            </w:r>
          </w:p>
        </w:tc>
        <w:tc>
          <w:tcPr>
            <w:tcW w:w="5103" w:type="dxa"/>
          </w:tcPr>
          <w:p w14:paraId="5128D87B" w14:textId="77777777" w:rsidR="00F544D7" w:rsidRPr="00B23A48" w:rsidRDefault="00F544D7" w:rsidP="00F977BA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 FUNCȚIE ARE</w:t>
            </w:r>
            <w:r w:rsidR="00F977BA"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60635"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COOKIE </w:t>
            </w:r>
            <w:r w:rsidR="00F977BA"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ȘI CE DATE PERSONALE ACCESEAZĂ</w:t>
            </w:r>
          </w:p>
        </w:tc>
        <w:tc>
          <w:tcPr>
            <w:tcW w:w="1955" w:type="dxa"/>
          </w:tcPr>
          <w:p w14:paraId="2705D5E1" w14:textId="77777777" w:rsidR="00F544D7" w:rsidRPr="00B23A48" w:rsidRDefault="00F977BA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3A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TIMP DE PĂSTRARE A DATELOR</w:t>
            </w:r>
          </w:p>
        </w:tc>
      </w:tr>
      <w:tr w:rsidR="00F544D7" w:rsidRPr="00B23A48" w14:paraId="31FE1565" w14:textId="77777777" w:rsidTr="00060635">
        <w:tc>
          <w:tcPr>
            <w:tcW w:w="2518" w:type="dxa"/>
          </w:tcPr>
          <w:p w14:paraId="3ED986ED" w14:textId="4532EDD7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_gat_gtag_UA_*</w:t>
            </w:r>
          </w:p>
        </w:tc>
        <w:tc>
          <w:tcPr>
            <w:tcW w:w="5103" w:type="dxa"/>
          </w:tcPr>
          <w:p w14:paraId="3A19F802" w14:textId="0116AB05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Google Analytics sets this cookie to store a unique user ID</w:t>
            </w:r>
          </w:p>
        </w:tc>
        <w:tc>
          <w:tcPr>
            <w:tcW w:w="1955" w:type="dxa"/>
          </w:tcPr>
          <w:p w14:paraId="114C2A43" w14:textId="753F8DD4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minute</w:t>
            </w:r>
          </w:p>
        </w:tc>
      </w:tr>
      <w:tr w:rsidR="00F544D7" w:rsidRPr="00B23A48" w14:paraId="12346979" w14:textId="77777777" w:rsidTr="00060635">
        <w:tc>
          <w:tcPr>
            <w:tcW w:w="2518" w:type="dxa"/>
          </w:tcPr>
          <w:p w14:paraId="7B87A159" w14:textId="44E8DB5B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_ga_*</w:t>
            </w:r>
          </w:p>
        </w:tc>
        <w:tc>
          <w:tcPr>
            <w:tcW w:w="5103" w:type="dxa"/>
          </w:tcPr>
          <w:p w14:paraId="1D45D57C" w14:textId="3CBB62C2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Google Analytics sets this cookie to store and count page views</w:t>
            </w:r>
          </w:p>
        </w:tc>
        <w:tc>
          <w:tcPr>
            <w:tcW w:w="1955" w:type="dxa"/>
          </w:tcPr>
          <w:p w14:paraId="1B1BBD28" w14:textId="53E0E5CD" w:rsidR="00F544D7" w:rsidRPr="00B23A48" w:rsidRDefault="000E017F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1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 days</w:t>
            </w:r>
          </w:p>
        </w:tc>
      </w:tr>
      <w:tr w:rsidR="00F544D7" w:rsidRPr="00B23A48" w14:paraId="1E38874A" w14:textId="77777777" w:rsidTr="00060635">
        <w:tc>
          <w:tcPr>
            <w:tcW w:w="2518" w:type="dxa"/>
          </w:tcPr>
          <w:p w14:paraId="7FBEF46F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B45057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7B09ED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544D7" w:rsidRPr="00B23A48" w14:paraId="5E497579" w14:textId="77777777" w:rsidTr="00060635">
        <w:tc>
          <w:tcPr>
            <w:tcW w:w="2518" w:type="dxa"/>
          </w:tcPr>
          <w:p w14:paraId="79AAF294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2909A8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14:paraId="77644F77" w14:textId="77777777" w:rsidR="00F544D7" w:rsidRPr="00B23A48" w:rsidRDefault="00F544D7" w:rsidP="00457365">
            <w:pPr>
              <w:spacing w:after="16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2C9CDE" w14:textId="77777777" w:rsidR="00A85648" w:rsidRPr="00B23A48" w:rsidRDefault="00205AE3" w:rsidP="009A6B92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br/>
        <w:t>CUM POT FI CONTROLATE COOKIE-URILE?</w:t>
      </w:r>
    </w:p>
    <w:p w14:paraId="218AB86F" w14:textId="77777777" w:rsidR="00205AE3" w:rsidRPr="00B23A48" w:rsidRDefault="00205AE3" w:rsidP="00B70C43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br/>
        <w:t>Puteți controla și/sau șterge cookie-uri după cum doriți. Puteți șterge toate cookie-urile care sunt deja pe calculatorul dumneavoastră și puteți configura majoritatea browserelor să împiedice plasarea acestora.</w:t>
      </w:r>
    </w:p>
    <w:p w14:paraId="61D22E3F" w14:textId="77777777" w:rsidR="00457365" w:rsidRPr="00B23A48" w:rsidRDefault="00205AE3" w:rsidP="00217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br/>
        <w:t>GESTIONAREA COOKIE-URILOR IN BROWSERUL DUMNEAVOASTR</w:t>
      </w:r>
      <w:r w:rsidR="002176FC" w:rsidRPr="00B23A48">
        <w:rPr>
          <w:rFonts w:ascii="Arial" w:eastAsia="Times New Roman" w:hAnsi="Arial" w:cs="Arial"/>
          <w:b/>
          <w:bCs/>
          <w:sz w:val="24"/>
          <w:szCs w:val="24"/>
        </w:rPr>
        <w:t>Â</w:t>
      </w:r>
      <w:r w:rsidRPr="00B23A48">
        <w:rPr>
          <w:rFonts w:ascii="Arial" w:eastAsia="Times New Roman" w:hAnsi="Arial" w:cs="Arial"/>
          <w:sz w:val="24"/>
          <w:szCs w:val="24"/>
        </w:rPr>
        <w:br/>
      </w:r>
    </w:p>
    <w:p w14:paraId="5745225E" w14:textId="77777777" w:rsidR="00205AE3" w:rsidRPr="00B23A48" w:rsidRDefault="00205AE3" w:rsidP="0047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Majoritatea browserelor vă permit:</w:t>
      </w:r>
    </w:p>
    <w:p w14:paraId="1244572E" w14:textId="77777777" w:rsidR="00205AE3" w:rsidRPr="00B23A48" w:rsidRDefault="00205AE3" w:rsidP="00471F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lastRenderedPageBreak/>
        <w:t>să vedeți ce cookie-uri aveți și să le ștergeți în mod individual</w:t>
      </w:r>
    </w:p>
    <w:p w14:paraId="62D129D2" w14:textId="77777777" w:rsidR="00205AE3" w:rsidRPr="00B23A48" w:rsidRDefault="00205AE3" w:rsidP="00471F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să blocați cookie-uri ale unor terțe părți</w:t>
      </w:r>
    </w:p>
    <w:p w14:paraId="0D3E3A47" w14:textId="77777777" w:rsidR="00205AE3" w:rsidRPr="00B23A48" w:rsidRDefault="00205AE3" w:rsidP="00471F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să blocați cookie-uri ale anumitor site-uri</w:t>
      </w:r>
    </w:p>
    <w:p w14:paraId="274E793B" w14:textId="77777777" w:rsidR="00205AE3" w:rsidRPr="00B23A48" w:rsidRDefault="00205AE3" w:rsidP="00471F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să blocați setarea tuturor cookie-urilor</w:t>
      </w:r>
    </w:p>
    <w:p w14:paraId="088D9232" w14:textId="77777777" w:rsidR="00205AE3" w:rsidRPr="00B23A48" w:rsidRDefault="00205AE3" w:rsidP="00471F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să ștergeți toate cookie-urile atunci când închideți browserul</w:t>
      </w:r>
    </w:p>
    <w:p w14:paraId="3A2E3FC3" w14:textId="77777777" w:rsidR="00205AE3" w:rsidRPr="00B23A48" w:rsidRDefault="00205AE3" w:rsidP="0047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Dacă optați pentru ștergerea cookie-urilor, trebuie să aveți în vedere că eventualele preferințe se vor pierde. De asemenea, dacă blocați cookie-urile complet, numeroase site-uri (inclusiv al nostru) nu vor funcționa în mod adecvat, iar transmisiunile pe internet nu vor funcționa deloc. Din aceste motive, nu vă recomandăm să blocați complet cookie-urile atunci când utilizați serviciile noastre de transmisiuni pe internet.</w:t>
      </w:r>
    </w:p>
    <w:p w14:paraId="1B50ED24" w14:textId="77777777" w:rsidR="00205AE3" w:rsidRPr="00B23A48" w:rsidRDefault="00205AE3" w:rsidP="0047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 xml:space="preserve">Alege browser-ul tău din lista de mai jos pentru a </w:t>
      </w:r>
      <w:r w:rsidR="00D46737" w:rsidRPr="00B23A48">
        <w:rPr>
          <w:rFonts w:ascii="Arial" w:eastAsia="Times New Roman" w:hAnsi="Arial" w:cs="Arial"/>
          <w:sz w:val="24"/>
          <w:szCs w:val="24"/>
        </w:rPr>
        <w:t>afișa</w:t>
      </w:r>
      <w:r w:rsidRPr="00B23A48">
        <w:rPr>
          <w:rFonts w:ascii="Arial" w:eastAsia="Times New Roman" w:hAnsi="Arial" w:cs="Arial"/>
          <w:sz w:val="24"/>
          <w:szCs w:val="24"/>
        </w:rPr>
        <w:t xml:space="preserve"> </w:t>
      </w:r>
      <w:r w:rsidR="00D46737" w:rsidRPr="00B23A48">
        <w:rPr>
          <w:rFonts w:ascii="Arial" w:eastAsia="Times New Roman" w:hAnsi="Arial" w:cs="Arial"/>
          <w:sz w:val="24"/>
          <w:szCs w:val="24"/>
        </w:rPr>
        <w:t>instrucțiunile</w:t>
      </w:r>
      <w:r w:rsidRPr="00B23A48">
        <w:rPr>
          <w:rFonts w:ascii="Arial" w:eastAsia="Times New Roman" w:hAnsi="Arial" w:cs="Arial"/>
          <w:sz w:val="24"/>
          <w:szCs w:val="24"/>
        </w:rPr>
        <w:t xml:space="preserve"> pe care trebuie să le parcurgi după deschiderea browser-ului.</w:t>
      </w:r>
    </w:p>
    <w:p w14:paraId="0AA634A1" w14:textId="77777777" w:rsidR="00457365" w:rsidRPr="00B23A48" w:rsidRDefault="00457365" w:rsidP="0047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53DC0F5" w14:textId="77777777" w:rsidR="00205AE3" w:rsidRPr="00B23A48" w:rsidRDefault="00205AE3" w:rsidP="0047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BROWSERE PENTRU CALCULATOR:</w:t>
      </w:r>
    </w:p>
    <w:p w14:paraId="4D2040E2" w14:textId="77777777" w:rsidR="00471F93" w:rsidRPr="00B23A48" w:rsidRDefault="00471F93" w:rsidP="0047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965FBAF" w14:textId="77777777" w:rsidR="00205AE3" w:rsidRPr="00B23A48" w:rsidRDefault="00205AE3" w:rsidP="0047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Microsoft Internet Explorer 6/7/8 (sistem de operare Windows XP/Vista)</w:t>
      </w:r>
      <w:r w:rsidRPr="00B23A48">
        <w:rPr>
          <w:rFonts w:ascii="Arial" w:eastAsia="Times New Roman" w:hAnsi="Arial" w:cs="Arial"/>
          <w:sz w:val="24"/>
          <w:szCs w:val="24"/>
        </w:rPr>
        <w:br/>
        <w:t>• selectează Instrumente din bara principală, apoi 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Opțiuni</w:t>
      </w:r>
      <w:r w:rsidRPr="00B23A48">
        <w:rPr>
          <w:rFonts w:ascii="Arial" w:eastAsia="Times New Roman" w:hAnsi="Arial" w:cs="Arial"/>
          <w:sz w:val="24"/>
          <w:szCs w:val="24"/>
        </w:rPr>
        <w:t xml:space="preserve"> Internet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fă click pe </w:t>
      </w:r>
      <w:r w:rsidR="00D46737" w:rsidRPr="00B23A48">
        <w:rPr>
          <w:rFonts w:ascii="Arial" w:eastAsia="Times New Roman" w:hAnsi="Arial" w:cs="Arial"/>
          <w:sz w:val="24"/>
          <w:szCs w:val="24"/>
        </w:rPr>
        <w:t>Confidențialitate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alege setările pe care le </w:t>
      </w:r>
      <w:r w:rsidR="00D46737" w:rsidRPr="00B23A48">
        <w:rPr>
          <w:rFonts w:ascii="Arial" w:eastAsia="Times New Roman" w:hAnsi="Arial" w:cs="Arial"/>
          <w:sz w:val="24"/>
          <w:szCs w:val="24"/>
        </w:rPr>
        <w:t>dorești</w:t>
      </w:r>
      <w:r w:rsidRPr="00B23A48">
        <w:rPr>
          <w:rFonts w:ascii="Arial" w:eastAsia="Times New Roman" w:hAnsi="Arial" w:cs="Arial"/>
          <w:sz w:val="24"/>
          <w:szCs w:val="24"/>
        </w:rPr>
        <w:t>.</w:t>
      </w:r>
      <w:r w:rsidRPr="00B23A48">
        <w:rPr>
          <w:rFonts w:ascii="Arial" w:eastAsia="Times New Roman" w:hAnsi="Arial" w:cs="Arial"/>
          <w:sz w:val="24"/>
          <w:szCs w:val="24"/>
        </w:rPr>
        <w:br/>
        <w:t>• fă click pe OK pentru a salva setările</w:t>
      </w:r>
    </w:p>
    <w:p w14:paraId="087563C3" w14:textId="77777777" w:rsidR="00205AE3" w:rsidRPr="00B23A48" w:rsidRDefault="00205AE3" w:rsidP="0047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Microsoft Internet Explorer 8/9 (sistem de operare Windows 7)</w:t>
      </w:r>
      <w:r w:rsidRPr="00B23A48">
        <w:rPr>
          <w:rFonts w:ascii="Arial" w:eastAsia="Times New Roman" w:hAnsi="Arial" w:cs="Arial"/>
          <w:sz w:val="24"/>
          <w:szCs w:val="24"/>
        </w:rPr>
        <w:br/>
        <w:t>• fă click pe pictograma Setări(dreapta sus)</w:t>
      </w:r>
      <w:r w:rsidRPr="00B23A48">
        <w:rPr>
          <w:rFonts w:ascii="Arial" w:eastAsia="Times New Roman" w:hAnsi="Arial" w:cs="Arial"/>
          <w:sz w:val="24"/>
          <w:szCs w:val="24"/>
        </w:rPr>
        <w:br/>
        <w:t>• fă click pe 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Opțiuni</w:t>
      </w:r>
      <w:r w:rsidRPr="00B23A48">
        <w:rPr>
          <w:rFonts w:ascii="Arial" w:eastAsia="Times New Roman" w:hAnsi="Arial" w:cs="Arial"/>
          <w:sz w:val="24"/>
          <w:szCs w:val="24"/>
        </w:rPr>
        <w:t xml:space="preserve"> Internet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 </w:t>
      </w:r>
      <w:r w:rsidR="00D46737" w:rsidRPr="00B23A48">
        <w:rPr>
          <w:rFonts w:ascii="Arial" w:eastAsia="Times New Roman" w:hAnsi="Arial" w:cs="Arial"/>
          <w:sz w:val="24"/>
          <w:szCs w:val="24"/>
        </w:rPr>
        <w:t>Confidențialitate</w:t>
      </w:r>
      <w:r w:rsidRPr="00B23A48">
        <w:rPr>
          <w:rFonts w:ascii="Arial" w:eastAsia="Times New Roman" w:hAnsi="Arial" w:cs="Arial"/>
          <w:sz w:val="24"/>
          <w:szCs w:val="24"/>
        </w:rPr>
        <w:t xml:space="preserve"> şi apoi alege 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opțiunile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click pe Aplicare şi apoi pe OK pentru salvarea </w:t>
      </w:r>
      <w:r w:rsidR="00D46737" w:rsidRPr="00B23A48">
        <w:rPr>
          <w:rFonts w:ascii="Arial" w:eastAsia="Times New Roman" w:hAnsi="Arial" w:cs="Arial"/>
          <w:sz w:val="24"/>
          <w:szCs w:val="24"/>
        </w:rPr>
        <w:t>preferințelor</w:t>
      </w:r>
    </w:p>
    <w:p w14:paraId="1A80D4A2" w14:textId="77777777" w:rsidR="00205AE3" w:rsidRPr="00B23A48" w:rsidRDefault="00205AE3" w:rsidP="0047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Google Chrome</w:t>
      </w:r>
      <w:r w:rsidRPr="00B23A48">
        <w:rPr>
          <w:rFonts w:ascii="Arial" w:eastAsia="Times New Roman" w:hAnsi="Arial" w:cs="Arial"/>
          <w:sz w:val="24"/>
          <w:szCs w:val="24"/>
        </w:rPr>
        <w:br/>
        <w:t>• fă click pe pictograma cheie şi selectează 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Opțiuni</w:t>
      </w:r>
      <w:r w:rsidRPr="00B23A48">
        <w:rPr>
          <w:rFonts w:ascii="Arial" w:eastAsia="Times New Roman" w:hAnsi="Arial" w:cs="Arial"/>
          <w:sz w:val="24"/>
          <w:szCs w:val="24"/>
        </w:rPr>
        <w:t> din listă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 tabul ”</w:t>
      </w:r>
      <w:r w:rsidR="00D46737" w:rsidRPr="00B23A48">
        <w:rPr>
          <w:rFonts w:ascii="Arial" w:eastAsia="Times New Roman" w:hAnsi="Arial" w:cs="Arial"/>
          <w:sz w:val="24"/>
          <w:szCs w:val="24"/>
        </w:rPr>
        <w:t>Setări</w:t>
      </w:r>
      <w:r w:rsidRPr="00B23A48">
        <w:rPr>
          <w:rFonts w:ascii="Arial" w:eastAsia="Times New Roman" w:hAnsi="Arial" w:cs="Arial"/>
          <w:sz w:val="24"/>
          <w:szCs w:val="24"/>
        </w:rPr>
        <w:t xml:space="preserve"> avansate”</w:t>
      </w:r>
      <w:r w:rsidRPr="00B23A48">
        <w:rPr>
          <w:rFonts w:ascii="Arial" w:eastAsia="Times New Roman" w:hAnsi="Arial" w:cs="Arial"/>
          <w:sz w:val="24"/>
          <w:szCs w:val="24"/>
        </w:rPr>
        <w:br/>
        <w:t>• fă click pe Setări privind conținutul din secțiunea Confidențialitate.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alege setările pe care le </w:t>
      </w:r>
      <w:r w:rsidR="00D46737" w:rsidRPr="00B23A48">
        <w:rPr>
          <w:rFonts w:ascii="Arial" w:eastAsia="Times New Roman" w:hAnsi="Arial" w:cs="Arial"/>
          <w:sz w:val="24"/>
          <w:szCs w:val="24"/>
        </w:rPr>
        <w:t>dorești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 X pentru a închide</w:t>
      </w:r>
    </w:p>
    <w:p w14:paraId="5B6A0572" w14:textId="77777777" w:rsidR="00205AE3" w:rsidRPr="00B23A48" w:rsidRDefault="00205AE3" w:rsidP="0047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Safari</w:t>
      </w:r>
      <w:r w:rsidRPr="00B23A48">
        <w:rPr>
          <w:rFonts w:ascii="Arial" w:eastAsia="Times New Roman" w:hAnsi="Arial" w:cs="Arial"/>
          <w:sz w:val="24"/>
          <w:szCs w:val="24"/>
        </w:rPr>
        <w:br/>
        <w:t>• alege </w:t>
      </w:r>
      <w:r w:rsidR="00D46737" w:rsidRPr="00B23A48">
        <w:rPr>
          <w:rFonts w:ascii="Arial" w:eastAsia="Times New Roman" w:hAnsi="Arial" w:cs="Arial"/>
          <w:sz w:val="24"/>
          <w:szCs w:val="24"/>
        </w:rPr>
        <w:t>Preferințe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fă click pe panoul de </w:t>
      </w:r>
      <w:r w:rsidR="00D46737" w:rsidRPr="00B23A48">
        <w:rPr>
          <w:rFonts w:ascii="Arial" w:eastAsia="Times New Roman" w:hAnsi="Arial" w:cs="Arial"/>
          <w:sz w:val="24"/>
          <w:szCs w:val="24"/>
        </w:rPr>
        <w:t>confidențialitate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alege setările pe care le </w:t>
      </w:r>
      <w:r w:rsidR="00D46737" w:rsidRPr="00B23A48">
        <w:rPr>
          <w:rFonts w:ascii="Arial" w:eastAsia="Times New Roman" w:hAnsi="Arial" w:cs="Arial"/>
          <w:sz w:val="24"/>
          <w:szCs w:val="24"/>
        </w:rPr>
        <w:t>dorești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 X pentru a închide</w:t>
      </w:r>
    </w:p>
    <w:p w14:paraId="0D5FC1E8" w14:textId="77777777" w:rsidR="00205AE3" w:rsidRPr="00B23A48" w:rsidRDefault="00205AE3" w:rsidP="0047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Mozilla Firefox</w:t>
      </w:r>
      <w:r w:rsidRPr="00B23A48">
        <w:rPr>
          <w:rFonts w:ascii="Arial" w:eastAsia="Times New Roman" w:hAnsi="Arial" w:cs="Arial"/>
          <w:sz w:val="24"/>
          <w:szCs w:val="24"/>
        </w:rPr>
        <w:br/>
        <w:t>• selectează Instrumente din bara principala, apoi 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Opțiuni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 tabul Confidenţialitate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alege setările pe care le </w:t>
      </w:r>
      <w:r w:rsidR="00D46737" w:rsidRPr="00B23A48">
        <w:rPr>
          <w:rFonts w:ascii="Arial" w:eastAsia="Times New Roman" w:hAnsi="Arial" w:cs="Arial"/>
          <w:sz w:val="24"/>
          <w:szCs w:val="24"/>
        </w:rPr>
        <w:t>dorești</w:t>
      </w:r>
      <w:r w:rsidRPr="00B23A48">
        <w:rPr>
          <w:rFonts w:ascii="Arial" w:eastAsia="Times New Roman" w:hAnsi="Arial" w:cs="Arial"/>
          <w:sz w:val="24"/>
          <w:szCs w:val="24"/>
        </w:rPr>
        <w:br/>
        <w:t>• click pe OK pentru a închide</w:t>
      </w:r>
    </w:p>
    <w:p w14:paraId="2D9E8C71" w14:textId="77777777" w:rsidR="00205AE3" w:rsidRPr="00B23A48" w:rsidRDefault="00205AE3" w:rsidP="00471F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 </w:t>
      </w:r>
    </w:p>
    <w:p w14:paraId="367E9681" w14:textId="77777777" w:rsidR="00205AE3" w:rsidRPr="00B23A48" w:rsidRDefault="00205AE3" w:rsidP="000A35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BROWSERE PENTRU TELEFONUL MOBIL:</w:t>
      </w:r>
    </w:p>
    <w:p w14:paraId="3160A955" w14:textId="77777777" w:rsidR="000A356E" w:rsidRPr="00B23A48" w:rsidRDefault="000A356E" w:rsidP="000A35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44CECE1" w14:textId="77777777" w:rsidR="00205AE3" w:rsidRPr="00B23A48" w:rsidRDefault="00205AE3" w:rsidP="000A35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sistem de operare iOS</w:t>
      </w:r>
      <w:r w:rsidRPr="00B23A48">
        <w:rPr>
          <w:rFonts w:ascii="Arial" w:eastAsia="Times New Roman" w:hAnsi="Arial" w:cs="Arial"/>
          <w:sz w:val="24"/>
          <w:szCs w:val="24"/>
        </w:rPr>
        <w:br/>
        <w:t>• din ecranul de pornire, selectează Setări</w:t>
      </w:r>
      <w:r w:rsidRPr="00B23A48">
        <w:rPr>
          <w:rFonts w:ascii="Arial" w:eastAsia="Times New Roman" w:hAnsi="Arial" w:cs="Arial"/>
          <w:sz w:val="24"/>
          <w:szCs w:val="24"/>
        </w:rPr>
        <w:br/>
      </w:r>
      <w:r w:rsidRPr="00B23A48">
        <w:rPr>
          <w:rFonts w:ascii="Arial" w:eastAsia="Times New Roman" w:hAnsi="Arial" w:cs="Arial"/>
          <w:sz w:val="24"/>
          <w:szCs w:val="24"/>
        </w:rPr>
        <w:lastRenderedPageBreak/>
        <w:t>• alege Safari</w:t>
      </w:r>
      <w:r w:rsidRPr="00B23A48">
        <w:rPr>
          <w:rFonts w:ascii="Arial" w:eastAsia="Times New Roman" w:hAnsi="Arial" w:cs="Arial"/>
          <w:sz w:val="24"/>
          <w:szCs w:val="24"/>
        </w:rPr>
        <w:br/>
        <w:t>• dă click pe Accept Cookies</w:t>
      </w:r>
      <w:r w:rsidRPr="00B23A48">
        <w:rPr>
          <w:rFonts w:ascii="Arial" w:eastAsia="Times New Roman" w:hAnsi="Arial" w:cs="Arial"/>
          <w:sz w:val="24"/>
          <w:szCs w:val="24"/>
        </w:rPr>
        <w:br/>
        <w:t>• alege setările preferate</w:t>
      </w:r>
    </w:p>
    <w:p w14:paraId="76286D1E" w14:textId="77777777" w:rsidR="00205AE3" w:rsidRPr="00B23A48" w:rsidRDefault="00205AE3" w:rsidP="000A35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sistem de operare Android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</w:t>
      </w:r>
      <w:r w:rsidR="00D46737" w:rsidRPr="00B23A48">
        <w:rPr>
          <w:rFonts w:ascii="Arial" w:eastAsia="Times New Roman" w:hAnsi="Arial" w:cs="Arial"/>
          <w:sz w:val="24"/>
          <w:szCs w:val="24"/>
        </w:rPr>
        <w:t>pornește</w:t>
      </w:r>
      <w:r w:rsidRPr="00B23A48">
        <w:rPr>
          <w:rFonts w:ascii="Arial" w:eastAsia="Times New Roman" w:hAnsi="Arial" w:cs="Arial"/>
          <w:sz w:val="24"/>
          <w:szCs w:val="24"/>
        </w:rPr>
        <w:t xml:space="preserve"> browserul</w:t>
      </w:r>
      <w:r w:rsidRPr="00B23A48">
        <w:rPr>
          <w:rFonts w:ascii="Arial" w:eastAsia="Times New Roman" w:hAnsi="Arial" w:cs="Arial"/>
          <w:sz w:val="24"/>
          <w:szCs w:val="24"/>
        </w:rPr>
        <w:br/>
        <w:t>• selectează Meniu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alege </w:t>
      </w:r>
      <w:r w:rsidR="00D46737" w:rsidRPr="00B23A48">
        <w:rPr>
          <w:rFonts w:ascii="Arial" w:eastAsia="Times New Roman" w:hAnsi="Arial" w:cs="Arial"/>
          <w:sz w:val="24"/>
          <w:szCs w:val="24"/>
        </w:rPr>
        <w:t>opțiunea</w:t>
      </w:r>
      <w:r w:rsidRPr="00B23A48">
        <w:rPr>
          <w:rFonts w:ascii="Arial" w:eastAsia="Times New Roman" w:hAnsi="Arial" w:cs="Arial"/>
          <w:sz w:val="24"/>
          <w:szCs w:val="24"/>
        </w:rPr>
        <w:t> Mai mult, apoi Setări</w:t>
      </w:r>
      <w:r w:rsidRPr="00B23A48">
        <w:rPr>
          <w:rFonts w:ascii="Arial" w:eastAsia="Times New Roman" w:hAnsi="Arial" w:cs="Arial"/>
          <w:sz w:val="24"/>
          <w:szCs w:val="24"/>
        </w:rPr>
        <w:br/>
        <w:t>• bifează sau debifează Accept cookie-uri,</w:t>
      </w:r>
      <w:r w:rsidR="00D46737" w:rsidRPr="00B23A48">
        <w:rPr>
          <w:rFonts w:ascii="Arial" w:eastAsia="Times New Roman" w:hAnsi="Arial" w:cs="Arial"/>
          <w:sz w:val="24"/>
          <w:szCs w:val="24"/>
        </w:rPr>
        <w:t xml:space="preserve"> </w:t>
      </w:r>
      <w:r w:rsidRPr="00B23A48">
        <w:rPr>
          <w:rFonts w:ascii="Arial" w:eastAsia="Times New Roman" w:hAnsi="Arial" w:cs="Arial"/>
          <w:sz w:val="24"/>
          <w:szCs w:val="24"/>
        </w:rPr>
        <w:t xml:space="preserve">în </w:t>
      </w:r>
      <w:r w:rsidR="00D46737" w:rsidRPr="00B23A48">
        <w:rPr>
          <w:rFonts w:ascii="Arial" w:eastAsia="Times New Roman" w:hAnsi="Arial" w:cs="Arial"/>
          <w:sz w:val="24"/>
          <w:szCs w:val="24"/>
        </w:rPr>
        <w:t>funcție</w:t>
      </w:r>
      <w:r w:rsidRPr="00B23A48">
        <w:rPr>
          <w:rFonts w:ascii="Arial" w:eastAsia="Times New Roman" w:hAnsi="Arial" w:cs="Arial"/>
          <w:sz w:val="24"/>
          <w:szCs w:val="24"/>
        </w:rPr>
        <w:t xml:space="preserve"> de </w:t>
      </w:r>
      <w:r w:rsidR="00D46737" w:rsidRPr="00B23A48">
        <w:rPr>
          <w:rFonts w:ascii="Arial" w:eastAsia="Times New Roman" w:hAnsi="Arial" w:cs="Arial"/>
          <w:sz w:val="24"/>
          <w:szCs w:val="24"/>
        </w:rPr>
        <w:t>preferințe</w:t>
      </w:r>
    </w:p>
    <w:p w14:paraId="07EF21FF" w14:textId="77777777" w:rsidR="00205AE3" w:rsidRPr="00B23A48" w:rsidRDefault="00205AE3" w:rsidP="000A35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b/>
          <w:bCs/>
          <w:sz w:val="24"/>
          <w:szCs w:val="24"/>
        </w:rPr>
        <w:t>sistem de operare Windows Phone</w:t>
      </w:r>
      <w:r w:rsidRPr="00B23A48">
        <w:rPr>
          <w:rFonts w:ascii="Arial" w:eastAsia="Times New Roman" w:hAnsi="Arial" w:cs="Arial"/>
          <w:sz w:val="24"/>
          <w:szCs w:val="24"/>
        </w:rPr>
        <w:br/>
        <w:t>• din ecranul de start, fă click pe săgeata din dreapta a telefonului</w:t>
      </w:r>
      <w:r w:rsidRPr="00B23A48">
        <w:rPr>
          <w:rFonts w:ascii="Arial" w:eastAsia="Times New Roman" w:hAnsi="Arial" w:cs="Arial"/>
          <w:sz w:val="24"/>
          <w:szCs w:val="24"/>
        </w:rPr>
        <w:br/>
        <w:t>• derulează în jos până la Setări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</w:t>
      </w:r>
      <w:r w:rsidR="00D46737" w:rsidRPr="00B23A48">
        <w:rPr>
          <w:rFonts w:ascii="Arial" w:eastAsia="Times New Roman" w:hAnsi="Arial" w:cs="Arial"/>
          <w:sz w:val="24"/>
          <w:szCs w:val="24"/>
        </w:rPr>
        <w:t>treceți</w:t>
      </w:r>
      <w:r w:rsidRPr="00B23A48">
        <w:rPr>
          <w:rFonts w:ascii="Arial" w:eastAsia="Times New Roman" w:hAnsi="Arial" w:cs="Arial"/>
          <w:sz w:val="24"/>
          <w:szCs w:val="24"/>
        </w:rPr>
        <w:t xml:space="preserve"> peste și selectează Internet Explorer</w:t>
      </w:r>
      <w:r w:rsidRPr="00B23A48">
        <w:rPr>
          <w:rFonts w:ascii="Arial" w:eastAsia="Times New Roman" w:hAnsi="Arial" w:cs="Arial"/>
          <w:sz w:val="24"/>
          <w:szCs w:val="24"/>
        </w:rPr>
        <w:br/>
        <w:t xml:space="preserve">• bifează sau debifează Accept cookie-uri, în </w:t>
      </w:r>
      <w:r w:rsidR="00D46737" w:rsidRPr="00B23A48">
        <w:rPr>
          <w:rFonts w:ascii="Arial" w:eastAsia="Times New Roman" w:hAnsi="Arial" w:cs="Arial"/>
          <w:sz w:val="24"/>
          <w:szCs w:val="24"/>
        </w:rPr>
        <w:t>funcție</w:t>
      </w:r>
      <w:r w:rsidRPr="00B23A48">
        <w:rPr>
          <w:rFonts w:ascii="Arial" w:eastAsia="Times New Roman" w:hAnsi="Arial" w:cs="Arial"/>
          <w:sz w:val="24"/>
          <w:szCs w:val="24"/>
        </w:rPr>
        <w:t xml:space="preserve"> de </w:t>
      </w:r>
      <w:r w:rsidR="00D46737" w:rsidRPr="00B23A48">
        <w:rPr>
          <w:rFonts w:ascii="Arial" w:eastAsia="Times New Roman" w:hAnsi="Arial" w:cs="Arial"/>
          <w:sz w:val="24"/>
          <w:szCs w:val="24"/>
        </w:rPr>
        <w:t>preferințe</w:t>
      </w:r>
    </w:p>
    <w:p w14:paraId="7BF7DE1E" w14:textId="77777777" w:rsidR="00205AE3" w:rsidRPr="00B23A48" w:rsidRDefault="00205AE3" w:rsidP="000A35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> </w:t>
      </w:r>
    </w:p>
    <w:p w14:paraId="6F1124B9" w14:textId="77777777" w:rsidR="00205AE3" w:rsidRPr="00B23A48" w:rsidRDefault="00000000" w:rsidP="000A35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7" w:anchor="!/" w:tgtFrame="_blank" w:history="1">
        <w:r w:rsidR="00205AE3" w:rsidRPr="00B23A48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 xml:space="preserve">Instrument de </w:t>
        </w:r>
        <w:r w:rsidR="00D46737" w:rsidRPr="00B23A48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consimțire</w:t>
        </w:r>
        <w:r w:rsidR="00205AE3" w:rsidRPr="00B23A48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 xml:space="preserve"> module cookie</w:t>
        </w:r>
      </w:hyperlink>
    </w:p>
    <w:p w14:paraId="7FBAC8E9" w14:textId="77777777" w:rsidR="00205AE3" w:rsidRPr="00B23A48" w:rsidRDefault="00205AE3" w:rsidP="000A35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A48">
        <w:rPr>
          <w:rFonts w:ascii="Arial" w:eastAsia="Times New Roman" w:hAnsi="Arial" w:cs="Arial"/>
          <w:sz w:val="24"/>
          <w:szCs w:val="24"/>
        </w:rPr>
        <w:t xml:space="preserve">*Acest instrument vă ajută să </w:t>
      </w:r>
      <w:r w:rsidR="00D46737" w:rsidRPr="00B23A48">
        <w:rPr>
          <w:rFonts w:ascii="Arial" w:eastAsia="Times New Roman" w:hAnsi="Arial" w:cs="Arial"/>
          <w:sz w:val="24"/>
          <w:szCs w:val="24"/>
        </w:rPr>
        <w:t>înțelegeți</w:t>
      </w:r>
      <w:r w:rsidRPr="00B23A48">
        <w:rPr>
          <w:rFonts w:ascii="Arial" w:eastAsia="Times New Roman" w:hAnsi="Arial" w:cs="Arial"/>
          <w:sz w:val="24"/>
          <w:szCs w:val="24"/>
        </w:rPr>
        <w:t xml:space="preserve"> ce </w:t>
      </w:r>
      <w:r w:rsidR="00D46737" w:rsidRPr="00B23A48">
        <w:rPr>
          <w:rFonts w:ascii="Arial" w:eastAsia="Times New Roman" w:hAnsi="Arial" w:cs="Arial"/>
          <w:sz w:val="24"/>
          <w:szCs w:val="24"/>
        </w:rPr>
        <w:t>informații</w:t>
      </w:r>
      <w:r w:rsidRPr="00B23A48">
        <w:rPr>
          <w:rFonts w:ascii="Arial" w:eastAsia="Times New Roman" w:hAnsi="Arial" w:cs="Arial"/>
          <w:sz w:val="24"/>
          <w:szCs w:val="24"/>
        </w:rPr>
        <w:t xml:space="preserve"> sunt colectate, şi vă oferă control asupra modului în care acestea sunt colectate şi utilizate.</w:t>
      </w:r>
    </w:p>
    <w:p w14:paraId="3BBA8EA7" w14:textId="77777777" w:rsidR="00F41003" w:rsidRPr="00B23A48" w:rsidRDefault="00F41003" w:rsidP="000A356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41003" w:rsidRPr="00B23A48" w:rsidSect="005165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7C69" w14:textId="77777777" w:rsidR="006F3DFB" w:rsidRDefault="006F3DFB" w:rsidP="00FC0074">
      <w:pPr>
        <w:spacing w:after="0" w:line="240" w:lineRule="auto"/>
      </w:pPr>
      <w:r>
        <w:separator/>
      </w:r>
    </w:p>
  </w:endnote>
  <w:endnote w:type="continuationSeparator" w:id="0">
    <w:p w14:paraId="1DB48E84" w14:textId="77777777" w:rsidR="006F3DFB" w:rsidRDefault="006F3DFB" w:rsidP="00FC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501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D8C1F" w14:textId="77777777" w:rsidR="00FC0074" w:rsidRDefault="00A41A94">
        <w:pPr>
          <w:pStyle w:val="Footer"/>
          <w:jc w:val="center"/>
        </w:pPr>
        <w:r>
          <w:fldChar w:fldCharType="begin"/>
        </w:r>
        <w:r w:rsidR="00FC0074">
          <w:instrText xml:space="preserve"> PAGE   \* MERGEFORMAT </w:instrText>
        </w:r>
        <w:r>
          <w:fldChar w:fldCharType="separate"/>
        </w:r>
        <w:r w:rsidR="00176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52ED1" w14:textId="77777777" w:rsidR="00FC0074" w:rsidRDefault="00FC0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D503" w14:textId="77777777" w:rsidR="006F3DFB" w:rsidRDefault="006F3DFB" w:rsidP="00FC0074">
      <w:pPr>
        <w:spacing w:after="0" w:line="240" w:lineRule="auto"/>
      </w:pPr>
      <w:r>
        <w:separator/>
      </w:r>
    </w:p>
  </w:footnote>
  <w:footnote w:type="continuationSeparator" w:id="0">
    <w:p w14:paraId="04004581" w14:textId="77777777" w:rsidR="006F3DFB" w:rsidRDefault="006F3DFB" w:rsidP="00FC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5329"/>
    <w:multiLevelType w:val="multilevel"/>
    <w:tmpl w:val="23C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27168"/>
    <w:multiLevelType w:val="multilevel"/>
    <w:tmpl w:val="C3B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244984">
    <w:abstractNumId w:val="1"/>
  </w:num>
  <w:num w:numId="2" w16cid:durableId="159508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E3"/>
    <w:rsid w:val="00060635"/>
    <w:rsid w:val="000A356E"/>
    <w:rsid w:val="000B132E"/>
    <w:rsid w:val="000E017F"/>
    <w:rsid w:val="00172F9A"/>
    <w:rsid w:val="0017689A"/>
    <w:rsid w:val="0019217B"/>
    <w:rsid w:val="00205AE3"/>
    <w:rsid w:val="00214E1D"/>
    <w:rsid w:val="002176FC"/>
    <w:rsid w:val="00275EDF"/>
    <w:rsid w:val="002C6D5E"/>
    <w:rsid w:val="003425A5"/>
    <w:rsid w:val="003B1C8C"/>
    <w:rsid w:val="00410EC5"/>
    <w:rsid w:val="00457365"/>
    <w:rsid w:val="00471F93"/>
    <w:rsid w:val="004D369F"/>
    <w:rsid w:val="005165C7"/>
    <w:rsid w:val="00550210"/>
    <w:rsid w:val="00587FC5"/>
    <w:rsid w:val="005A1ED9"/>
    <w:rsid w:val="005C4DF6"/>
    <w:rsid w:val="005F54DC"/>
    <w:rsid w:val="00670827"/>
    <w:rsid w:val="006B2C40"/>
    <w:rsid w:val="006F3DFB"/>
    <w:rsid w:val="007C032D"/>
    <w:rsid w:val="007E1F00"/>
    <w:rsid w:val="007E5CEC"/>
    <w:rsid w:val="00855716"/>
    <w:rsid w:val="00917988"/>
    <w:rsid w:val="00953E8D"/>
    <w:rsid w:val="009A6B92"/>
    <w:rsid w:val="009D58E3"/>
    <w:rsid w:val="009F310A"/>
    <w:rsid w:val="00A41A94"/>
    <w:rsid w:val="00A81CD0"/>
    <w:rsid w:val="00A85648"/>
    <w:rsid w:val="00A97BD1"/>
    <w:rsid w:val="00AC5524"/>
    <w:rsid w:val="00AF61F8"/>
    <w:rsid w:val="00B23A48"/>
    <w:rsid w:val="00B4108A"/>
    <w:rsid w:val="00B70C43"/>
    <w:rsid w:val="00B9731B"/>
    <w:rsid w:val="00BA0409"/>
    <w:rsid w:val="00BB70B2"/>
    <w:rsid w:val="00C048EE"/>
    <w:rsid w:val="00C06E0B"/>
    <w:rsid w:val="00C43313"/>
    <w:rsid w:val="00CA2122"/>
    <w:rsid w:val="00D36641"/>
    <w:rsid w:val="00D46737"/>
    <w:rsid w:val="00DC0B8D"/>
    <w:rsid w:val="00DC29C8"/>
    <w:rsid w:val="00DD48D9"/>
    <w:rsid w:val="00E139B6"/>
    <w:rsid w:val="00F07BE0"/>
    <w:rsid w:val="00F33A88"/>
    <w:rsid w:val="00F41003"/>
    <w:rsid w:val="00F544D7"/>
    <w:rsid w:val="00F65DD7"/>
    <w:rsid w:val="00F977BA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5BBC"/>
  <w15:docId w15:val="{4FFB7069-3944-4620-841B-9318F780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AE3"/>
    <w:rPr>
      <w:b/>
      <w:bCs/>
    </w:rPr>
  </w:style>
  <w:style w:type="character" w:styleId="Hyperlink">
    <w:name w:val="Hyperlink"/>
    <w:basedOn w:val="DefaultParagraphFont"/>
    <w:unhideWhenUsed/>
    <w:rsid w:val="00205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74"/>
  </w:style>
  <w:style w:type="paragraph" w:styleId="Footer">
    <w:name w:val="footer"/>
    <w:basedOn w:val="Normal"/>
    <w:link w:val="FooterChar"/>
    <w:uiPriority w:val="99"/>
    <w:unhideWhenUsed/>
    <w:rsid w:val="00FC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74"/>
  </w:style>
  <w:style w:type="table" w:styleId="TableGrid">
    <w:name w:val="Table Grid"/>
    <w:basedOn w:val="TableNormal"/>
    <w:uiPriority w:val="39"/>
    <w:rsid w:val="00F5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43313"/>
    <w:pPr>
      <w:spacing w:after="200" w:line="276" w:lineRule="auto"/>
      <w:jc w:val="center"/>
    </w:pPr>
    <w:rPr>
      <w:rFonts w:eastAsiaTheme="minorEastAsia"/>
      <w:sz w:val="96"/>
      <w:szCs w:val="20"/>
      <w:lang w:val="en-US" w:eastAsia="zh-CN"/>
    </w:rPr>
  </w:style>
  <w:style w:type="character" w:customStyle="1" w:styleId="TitleChar">
    <w:name w:val="Title Char"/>
    <w:basedOn w:val="DefaultParagraphFont"/>
    <w:link w:val="Title"/>
    <w:rsid w:val="00C43313"/>
    <w:rPr>
      <w:rFonts w:eastAsiaTheme="minorEastAsia"/>
      <w:sz w:val="9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0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758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7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ptout.aboutads.info/?c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</dc:creator>
  <cp:lastModifiedBy>Alexandru AL. Ludosan</cp:lastModifiedBy>
  <cp:revision>3</cp:revision>
  <dcterms:created xsi:type="dcterms:W3CDTF">2023-08-25T08:26:00Z</dcterms:created>
  <dcterms:modified xsi:type="dcterms:W3CDTF">2023-08-25T09:54:00Z</dcterms:modified>
</cp:coreProperties>
</file>